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8C5A" w14:textId="6F28D7C6" w:rsidR="004B2742" w:rsidRPr="004B2742" w:rsidRDefault="004B2742" w:rsidP="004B27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r </w:t>
      </w:r>
      <w:r w:rsidRPr="004B2742">
        <w:rPr>
          <w:sz w:val="28"/>
          <w:szCs w:val="28"/>
        </w:rPr>
        <w:t>MNOŽENJE BROJEVA – VJEŽBANJE I PONAVLJANJE</w:t>
      </w:r>
    </w:p>
    <w:p w14:paraId="6E13176C" w14:textId="6D766C9D" w:rsidR="004B2742" w:rsidRPr="004B2742" w:rsidRDefault="004B2742">
      <w:pPr>
        <w:rPr>
          <w:sz w:val="28"/>
          <w:szCs w:val="28"/>
        </w:rPr>
      </w:pPr>
    </w:p>
    <w:p w14:paraId="7331AFE7" w14:textId="50D8C326" w:rsidR="004B2742" w:rsidRPr="004B2742" w:rsidRDefault="004B2742" w:rsidP="004B274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B2742">
        <w:rPr>
          <w:sz w:val="28"/>
          <w:szCs w:val="28"/>
        </w:rPr>
        <w:t>IVAN IMA 3 SLIČICE, A MARKO 2 PUTA VIŠE SLIČICA OD IVANA.</w:t>
      </w:r>
    </w:p>
    <w:p w14:paraId="26C36977" w14:textId="7EB08BFE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KOLIKO SLIČICA IMA MARKO?</w:t>
      </w:r>
    </w:p>
    <w:p w14:paraId="55F790E6" w14:textId="157EAAB0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3766E154" w14:textId="2939E300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RAČUN:</w:t>
      </w:r>
    </w:p>
    <w:p w14:paraId="2CC64916" w14:textId="49439688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ODGOVOR:</w:t>
      </w:r>
    </w:p>
    <w:p w14:paraId="40F2C875" w14:textId="3D00FD4E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6A027A24" w14:textId="7C14AAFD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3FF0AC0A" w14:textId="7C99F148" w:rsidR="004B2742" w:rsidRPr="004B2742" w:rsidRDefault="004B2742" w:rsidP="004B274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B2742">
        <w:rPr>
          <w:sz w:val="28"/>
          <w:szCs w:val="28"/>
        </w:rPr>
        <w:t xml:space="preserve">U PRVOM RAZREDU IMA 5 UČENIKA, A U DRUGOM 3 PUTA VIŠE. </w:t>
      </w:r>
    </w:p>
    <w:p w14:paraId="38CA45FA" w14:textId="3E1AA35A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 xml:space="preserve">KOLIKO JE UČENIKA U DRUGOM RAZREDU? </w:t>
      </w:r>
    </w:p>
    <w:p w14:paraId="1EF98A51" w14:textId="663BF800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25A60925" w14:textId="6F2A6C8F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RAČUN:</w:t>
      </w:r>
    </w:p>
    <w:p w14:paraId="4993A984" w14:textId="252D4F1D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ODGOVOR:</w:t>
      </w:r>
    </w:p>
    <w:p w14:paraId="5640DDCE" w14:textId="118A129D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78F8BE4A" w14:textId="79A911FE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662439E1" w14:textId="60EC4BD2" w:rsidR="004B2742" w:rsidRPr="004B2742" w:rsidRDefault="004B2742" w:rsidP="004B274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B2742">
        <w:rPr>
          <w:sz w:val="28"/>
          <w:szCs w:val="28"/>
        </w:rPr>
        <w:t>MAJA JE POJELA 4 BOMBONE, A IVA 2 PUTA VIŠE BOMBONA OD MAJE.</w:t>
      </w:r>
    </w:p>
    <w:p w14:paraId="64259ACB" w14:textId="101403DC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KOLIKO JE BOMBONA POJELA IVA?</w:t>
      </w:r>
    </w:p>
    <w:p w14:paraId="6AE4CA30" w14:textId="662D8746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7BAB81BC" w14:textId="4EF798F3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RAČUN:</w:t>
      </w:r>
    </w:p>
    <w:p w14:paraId="0BB39020" w14:textId="53318E34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ODGOVOR:</w:t>
      </w:r>
    </w:p>
    <w:p w14:paraId="2F29308A" w14:textId="5A37FB31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30AC7792" w14:textId="6373DDAD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6F0C142E" w14:textId="23FAAB24" w:rsidR="004B2742" w:rsidRPr="004B2742" w:rsidRDefault="004B2742" w:rsidP="004B274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B2742">
        <w:rPr>
          <w:sz w:val="28"/>
          <w:szCs w:val="28"/>
        </w:rPr>
        <w:t>NA JEDNOJ ZGRADI IMA 10 PROZORA, A NA DRUGOJ 3 PUTA VIŠE</w:t>
      </w:r>
      <w:bookmarkStart w:id="0" w:name="_GoBack"/>
      <w:bookmarkEnd w:id="0"/>
      <w:r w:rsidRPr="004B2742">
        <w:rPr>
          <w:sz w:val="28"/>
          <w:szCs w:val="28"/>
        </w:rPr>
        <w:t>.</w:t>
      </w:r>
    </w:p>
    <w:p w14:paraId="595484A0" w14:textId="3B8BD908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KOLIKO JE PROZORA NA DRUGOJ ZGRADI?</w:t>
      </w:r>
    </w:p>
    <w:p w14:paraId="7F11DCB9" w14:textId="6B4D96B9" w:rsidR="004B2742" w:rsidRPr="004B2742" w:rsidRDefault="004B2742" w:rsidP="004B2742">
      <w:pPr>
        <w:pStyle w:val="Odlomakpopisa"/>
        <w:rPr>
          <w:sz w:val="28"/>
          <w:szCs w:val="28"/>
        </w:rPr>
      </w:pPr>
    </w:p>
    <w:p w14:paraId="1A9C183E" w14:textId="523A6EC5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RAČUN:</w:t>
      </w:r>
    </w:p>
    <w:p w14:paraId="26B86631" w14:textId="4AA0B306" w:rsidR="004B2742" w:rsidRPr="004B2742" w:rsidRDefault="004B2742" w:rsidP="004B2742">
      <w:pPr>
        <w:pStyle w:val="Odlomakpopisa"/>
        <w:rPr>
          <w:sz w:val="28"/>
          <w:szCs w:val="28"/>
        </w:rPr>
      </w:pPr>
      <w:r w:rsidRPr="004B2742">
        <w:rPr>
          <w:sz w:val="28"/>
          <w:szCs w:val="28"/>
        </w:rPr>
        <w:t>ODGOVOR:</w:t>
      </w:r>
    </w:p>
    <w:p w14:paraId="1200CBBE" w14:textId="77777777" w:rsidR="004B2742" w:rsidRPr="004B2742" w:rsidRDefault="004B2742" w:rsidP="004B2742">
      <w:pPr>
        <w:pStyle w:val="Odlomakpopisa"/>
        <w:rPr>
          <w:sz w:val="28"/>
          <w:szCs w:val="28"/>
        </w:rPr>
      </w:pPr>
    </w:p>
    <w:sectPr w:rsidR="004B2742" w:rsidRPr="004B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8CB"/>
    <w:multiLevelType w:val="hybridMultilevel"/>
    <w:tmpl w:val="FA425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42"/>
    <w:rsid w:val="004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AF23"/>
  <w15:chartTrackingRefBased/>
  <w15:docId w15:val="{12F03267-72B6-4DE1-A471-13941DA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2020-03-16T13:04:00Z</dcterms:created>
  <dcterms:modified xsi:type="dcterms:W3CDTF">2020-03-16T13:11:00Z</dcterms:modified>
</cp:coreProperties>
</file>