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EC4" w:rsidRPr="00041BC3" w:rsidRDefault="00087EC4" w:rsidP="00041BC3">
      <w:pPr>
        <w:jc w:val="center"/>
        <w:rPr>
          <w:rFonts w:cstheme="minorHAnsi"/>
          <w:sz w:val="28"/>
          <w:szCs w:val="28"/>
        </w:rPr>
      </w:pPr>
      <w:r w:rsidRPr="00041BC3">
        <w:rPr>
          <w:rFonts w:cstheme="minorHAnsi"/>
          <w:sz w:val="28"/>
          <w:szCs w:val="28"/>
        </w:rPr>
        <w:t>VRATITE SE, ZEČIĆI</w:t>
      </w: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Na satu razrednika, iz prirode i tehničke kulture govorili smo o Danu Planeta zemlje.</w:t>
      </w: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To je dan koji se obilježava 22. 4. svake godine, a  s ciljem da se upozori na to koliko je važno brinuti o Zemlji i svim njenim prirodnim ljepotama.</w:t>
      </w: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Čista i nezagađena priroda važna je za život ljudi, biljaka i životinja.</w:t>
      </w: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Oni koji zagađuju prirodu su, nažalost, ljudi, a kada to čine štete svome zdravlju, biljke ne mogu rasti, životinjama također uništava zdravlje, a nemaju gdje ni živjeti.</w:t>
      </w: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 xml:space="preserve">Zagađenje utječe i na izgled prirode jer kada je zagađena ona više nije lijepa. </w:t>
      </w: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Pozivam vas i molim da  brinete o prirodi tako što ju nećete zagađivati, a kada se vi ponašate odgovorno od vas će to vidjeti druga djeca pa čak i odrasli i već smo puno učinili da bi očuvali našu planetu Zemlju i ono što nam priroda daje da bismo mogli živjeti.</w:t>
      </w: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 xml:space="preserve">Što se dogodi životinjama kada netko baci smeće u prirodu, saznajte iz sljedeće pjesmice (koju je napisao Josip </w:t>
      </w:r>
      <w:proofErr w:type="spellStart"/>
      <w:r w:rsidRPr="00041BC3">
        <w:rPr>
          <w:rFonts w:cstheme="minorHAnsi"/>
          <w:sz w:val="24"/>
          <w:szCs w:val="24"/>
        </w:rPr>
        <w:t>Balaško</w:t>
      </w:r>
      <w:proofErr w:type="spellEnd"/>
      <w:r w:rsidRPr="00041BC3">
        <w:rPr>
          <w:rFonts w:cstheme="minorHAnsi"/>
          <w:sz w:val="24"/>
          <w:szCs w:val="24"/>
        </w:rPr>
        <w:t>):</w:t>
      </w:r>
    </w:p>
    <w:p w:rsidR="00087EC4" w:rsidRPr="00041BC3" w:rsidRDefault="00087EC4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46"/>
      </w:tblGrid>
      <w:tr w:rsidR="00041BC3" w:rsidTr="00041BC3">
        <w:trPr>
          <w:trHeight w:val="6728"/>
        </w:trPr>
        <w:tc>
          <w:tcPr>
            <w:tcW w:w="9046" w:type="dxa"/>
          </w:tcPr>
          <w:p w:rsidR="00041BC3" w:rsidRDefault="00041BC3" w:rsidP="00041BC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41BC3">
              <w:rPr>
                <w:rFonts w:cstheme="minorHAnsi"/>
                <w:b/>
                <w:bCs/>
                <w:sz w:val="28"/>
                <w:szCs w:val="28"/>
                <w:u w:val="single"/>
              </w:rPr>
              <w:t>VRATITE SE, ZEČIĆI</w:t>
            </w:r>
          </w:p>
          <w:p w:rsidR="00041BC3" w:rsidRPr="00041BC3" w:rsidRDefault="00041BC3" w:rsidP="00041BC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SIVI ZEČIĆ SKOČIĆ</w:t>
            </w: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ŽIVIO JE UZ POTOČIĆ.</w:t>
            </w: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ZALJUBIO SE U BIJELU ZEČICU</w:t>
            </w: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 xml:space="preserve">KOJA JE ŽIVJELA </w:t>
            </w: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UZ RJEČICU.</w:t>
            </w: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NETKO JE BACIO U RJEČICU</w:t>
            </w: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SMEĆEM NAPUNJENU VRE</w:t>
            </w:r>
            <w:r>
              <w:rPr>
                <w:rFonts w:cstheme="minorHAnsi"/>
                <w:sz w:val="28"/>
                <w:szCs w:val="28"/>
              </w:rPr>
              <w:t>Ć</w:t>
            </w:r>
            <w:r w:rsidRPr="00041BC3">
              <w:rPr>
                <w:rFonts w:cstheme="minorHAnsi"/>
                <w:sz w:val="28"/>
                <w:szCs w:val="28"/>
              </w:rPr>
              <w:t>ICU,</w:t>
            </w: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OTJERAO ZEČIĆA I ZEČICU,</w:t>
            </w: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S NJIMA I NJIHOVU DJEČICU,</w:t>
            </w:r>
          </w:p>
          <w:p w:rsidR="00041BC3" w:rsidRPr="00041BC3" w:rsidRDefault="00041BC3" w:rsidP="00041BC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UNIŠTIO ZEČJU SREĆICU (…)</w:t>
            </w:r>
          </w:p>
          <w:p w:rsidR="00041BC3" w:rsidRDefault="00041B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87EC4" w:rsidRDefault="00087EC4">
      <w:pPr>
        <w:rPr>
          <w:rFonts w:cstheme="minorHAnsi"/>
          <w:sz w:val="24"/>
          <w:szCs w:val="24"/>
        </w:rPr>
      </w:pPr>
    </w:p>
    <w:p w:rsidR="00041BC3" w:rsidRDefault="00041BC3">
      <w:pPr>
        <w:rPr>
          <w:rFonts w:cstheme="minorHAnsi"/>
          <w:sz w:val="24"/>
          <w:szCs w:val="24"/>
        </w:rPr>
      </w:pPr>
    </w:p>
    <w:p w:rsidR="00041BC3" w:rsidRPr="00041BC3" w:rsidRDefault="00041BC3">
      <w:pPr>
        <w:rPr>
          <w:rFonts w:cstheme="minorHAnsi"/>
          <w:sz w:val="24"/>
          <w:szCs w:val="24"/>
        </w:rPr>
      </w:pP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lastRenderedPageBreak/>
        <w:t>Kada ste pročitali pjesmu, razmislite zašto je ovo pjesma, a ne priča?</w:t>
      </w: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Sjetite se, učili smo po čemu prepoznajemo da je neki tekst pjesma?</w:t>
      </w: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Pa naravno, zato što je podijeljena na kitice.</w:t>
      </w:r>
    </w:p>
    <w:p w:rsidR="00087EC4" w:rsidRPr="00041BC3" w:rsidRDefault="00087EC4">
      <w:pPr>
        <w:rPr>
          <w:rFonts w:cstheme="minorHAnsi"/>
          <w:b/>
          <w:bCs/>
          <w:sz w:val="24"/>
          <w:szCs w:val="24"/>
        </w:rPr>
      </w:pPr>
      <w:r w:rsidRPr="00041BC3">
        <w:rPr>
          <w:rFonts w:cstheme="minorHAnsi"/>
          <w:b/>
          <w:bCs/>
          <w:sz w:val="24"/>
          <w:szCs w:val="24"/>
        </w:rPr>
        <w:t>KITICE su, dakle, dijelovi pjesme.</w:t>
      </w:r>
    </w:p>
    <w:p w:rsidR="00087EC4" w:rsidRPr="00041BC3" w:rsidRDefault="00087EC4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 xml:space="preserve">Ti dijelovi pjesme (kitice) pišu se u kraće redove, a vi jako dobro znate da se </w:t>
      </w:r>
      <w:r w:rsidR="002D6E0B" w:rsidRPr="00041BC3">
        <w:rPr>
          <w:rFonts w:cstheme="minorHAnsi"/>
          <w:sz w:val="24"/>
          <w:szCs w:val="24"/>
        </w:rPr>
        <w:t>to zovu STIHOVI.</w:t>
      </w:r>
    </w:p>
    <w:p w:rsidR="002D6E0B" w:rsidRPr="00041BC3" w:rsidRDefault="002D6E0B">
      <w:pPr>
        <w:rPr>
          <w:rFonts w:cstheme="minorHAnsi"/>
          <w:b/>
          <w:bCs/>
          <w:sz w:val="24"/>
          <w:szCs w:val="24"/>
        </w:rPr>
      </w:pPr>
      <w:r w:rsidRPr="00041BC3">
        <w:rPr>
          <w:rFonts w:cstheme="minorHAnsi"/>
          <w:b/>
          <w:bCs/>
          <w:sz w:val="24"/>
          <w:szCs w:val="24"/>
        </w:rPr>
        <w:t xml:space="preserve">Dakle, STIH je jedan redak u pjesmi. 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Izbrojite koliko ova pjesma ima kitica i koliko svaka pjesma ima stihova pa ćete to kasnije i zapisati u svoje bilježnice.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Sada razmislite o tome o čemu govori ova pjesma.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Tko su likovi u pjesmi?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 xml:space="preserve">Gdje je živio ježić </w:t>
      </w:r>
      <w:proofErr w:type="spellStart"/>
      <w:r w:rsidRPr="00041BC3">
        <w:rPr>
          <w:rFonts w:cstheme="minorHAnsi"/>
          <w:sz w:val="24"/>
          <w:szCs w:val="24"/>
        </w:rPr>
        <w:t>skočić</w:t>
      </w:r>
      <w:proofErr w:type="spellEnd"/>
      <w:r w:rsidRPr="00041BC3">
        <w:rPr>
          <w:rFonts w:cstheme="minorHAnsi"/>
          <w:sz w:val="24"/>
          <w:szCs w:val="24"/>
        </w:rPr>
        <w:t>?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U koga se zaljubio?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Što je, na kraju, otjeralo zečića, zečicu i njihovu dječicu?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Što mislite, je li lijepo bacati smeće u rijeku, neku drugu vodu ili bilo gdje u prirodu?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 xml:space="preserve">Naravno da nije, osim što se cijela priroda tako uništava, i životinje pate, to uništava njihove nastambe, zrak, biljke koje služe za prehranu. 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 xml:space="preserve">Kako na životinje, tako loše utječe i na ljude. 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Što možemo učiniti da bismo vratili ove zečiće iz naše pjesme ponovno kraj njihove rijeke?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Ako ikada vidite nekoga da baca smeće u prirodu, slobodno ga upozorite da to nije lijepo!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A sada, bilježnica.</w:t>
      </w:r>
    </w:p>
    <w:p w:rsidR="002D6E0B" w:rsidRPr="00041BC3" w:rsidRDefault="002D6E0B">
      <w:pPr>
        <w:rPr>
          <w:rFonts w:cstheme="minorHAnsi"/>
          <w:sz w:val="24"/>
          <w:szCs w:val="24"/>
        </w:rPr>
      </w:pPr>
      <w:r w:rsidRPr="00041BC3">
        <w:rPr>
          <w:rFonts w:cstheme="minorHAnsi"/>
          <w:sz w:val="24"/>
          <w:szCs w:val="24"/>
        </w:rPr>
        <w:t>Zapišite sljedeće sadržaje</w:t>
      </w:r>
      <w:r w:rsidR="00041BC3" w:rsidRPr="00041BC3">
        <w:rPr>
          <w:rFonts w:cstheme="minorHAnsi"/>
          <w:sz w:val="24"/>
          <w:szCs w:val="24"/>
        </w:rPr>
        <w:t xml:space="preserve"> (tamo gdje su prazne crte  ____ sami napišite što je potrebno)</w:t>
      </w:r>
      <w:r w:rsidRPr="00041BC3">
        <w:rPr>
          <w:rFonts w:cstheme="minorHAnsi"/>
          <w:sz w:val="24"/>
          <w:szCs w:val="24"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E0B" w:rsidRPr="00041BC3" w:rsidTr="002D6E0B">
        <w:tc>
          <w:tcPr>
            <w:tcW w:w="9062" w:type="dxa"/>
          </w:tcPr>
          <w:p w:rsidR="002D6E0B" w:rsidRPr="00041BC3" w:rsidRDefault="002D6E0B" w:rsidP="002D6E0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VRATITE SE, ZEČIĆI</w:t>
            </w:r>
          </w:p>
          <w:p w:rsidR="002D6E0B" w:rsidRPr="00041BC3" w:rsidRDefault="002D6E0B" w:rsidP="002D6E0B">
            <w:pPr>
              <w:rPr>
                <w:rFonts w:cstheme="minorHAnsi"/>
                <w:sz w:val="28"/>
                <w:szCs w:val="28"/>
              </w:rPr>
            </w:pPr>
          </w:p>
          <w:p w:rsidR="002D6E0B" w:rsidRPr="00041BC3" w:rsidRDefault="002D6E0B" w:rsidP="00041BC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PJESMA GOVORI O ______</w:t>
            </w:r>
          </w:p>
          <w:p w:rsidR="002D6E0B" w:rsidRPr="00041BC3" w:rsidRDefault="002D6E0B" w:rsidP="00041BC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IMA _____ KITICE. SVAKA KITICA IMA  ______ STIHOVA.</w:t>
            </w:r>
          </w:p>
          <w:p w:rsidR="002D6E0B" w:rsidRPr="00041BC3" w:rsidRDefault="002D6E0B" w:rsidP="00041BC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LIKOVI U PJESMI SU __________</w:t>
            </w:r>
          </w:p>
          <w:p w:rsidR="002D6E0B" w:rsidRPr="00041BC3" w:rsidRDefault="002D6E0B" w:rsidP="00041BC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2D6E0B" w:rsidRPr="00041BC3" w:rsidRDefault="002D6E0B" w:rsidP="00041BC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ZEČIĆIMA JE UNIŠTENA SREĆA ZATO ŠTO JE NETKO  _________________________</w:t>
            </w:r>
          </w:p>
          <w:p w:rsidR="002D6E0B" w:rsidRPr="00041BC3" w:rsidRDefault="002D6E0B" w:rsidP="00041BC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2D6E0B" w:rsidRPr="00041BC3" w:rsidRDefault="00041BC3" w:rsidP="00041BC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ČUVAJMO PRIRODU JER DIO SMO ZEMLJE I ONA JE DIO NAS!</w:t>
            </w:r>
          </w:p>
          <w:p w:rsidR="00041BC3" w:rsidRPr="00041BC3" w:rsidRDefault="00041BC3" w:rsidP="00041BC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>22. TRAVNJA – DAN PLANETA ZEMLJE</w:t>
            </w:r>
          </w:p>
          <w:p w:rsidR="00041BC3" w:rsidRPr="00041BC3" w:rsidRDefault="00041BC3" w:rsidP="00041BC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041BC3" w:rsidRPr="00041BC3" w:rsidRDefault="00041BC3" w:rsidP="002D6E0B">
            <w:pPr>
              <w:rPr>
                <w:rFonts w:cstheme="minorHAnsi"/>
                <w:sz w:val="28"/>
                <w:szCs w:val="28"/>
              </w:rPr>
            </w:pPr>
          </w:p>
          <w:p w:rsidR="00041BC3" w:rsidRPr="00041BC3" w:rsidRDefault="00041BC3" w:rsidP="002D6E0B">
            <w:pPr>
              <w:rPr>
                <w:rFonts w:cstheme="minorHAnsi"/>
                <w:sz w:val="28"/>
                <w:szCs w:val="28"/>
              </w:rPr>
            </w:pPr>
            <w:r w:rsidRPr="00041BC3">
              <w:rPr>
                <w:rFonts w:cstheme="minorHAnsi"/>
                <w:sz w:val="28"/>
                <w:szCs w:val="28"/>
              </w:rPr>
              <w:t xml:space="preserve">ILUSTRACIJA: nacrtajte zečiće iz pjesme, ali kako sretno žive uz svoju rijeku koja nije zagađena. </w:t>
            </w:r>
          </w:p>
          <w:p w:rsidR="002D6E0B" w:rsidRPr="00041BC3" w:rsidRDefault="002D6E0B" w:rsidP="002D6E0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D6E0B" w:rsidRPr="00041BC3" w:rsidRDefault="002D6E0B">
      <w:pPr>
        <w:rPr>
          <w:rFonts w:cstheme="minorHAnsi"/>
          <w:sz w:val="28"/>
          <w:szCs w:val="28"/>
        </w:rPr>
      </w:pPr>
    </w:p>
    <w:p w:rsidR="002D6E0B" w:rsidRPr="00041BC3" w:rsidRDefault="002D6E0B">
      <w:pPr>
        <w:rPr>
          <w:rFonts w:cstheme="minorHAnsi"/>
          <w:sz w:val="28"/>
          <w:szCs w:val="28"/>
        </w:rPr>
      </w:pPr>
    </w:p>
    <w:p w:rsidR="00087EC4" w:rsidRPr="00041BC3" w:rsidRDefault="00087EC4">
      <w:pPr>
        <w:rPr>
          <w:rFonts w:cstheme="minorHAnsi"/>
          <w:sz w:val="28"/>
          <w:szCs w:val="28"/>
        </w:rPr>
      </w:pPr>
    </w:p>
    <w:sectPr w:rsidR="00087EC4" w:rsidRPr="0004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C4"/>
    <w:rsid w:val="00041BC3"/>
    <w:rsid w:val="00087EC4"/>
    <w:rsid w:val="002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B9C6"/>
  <w15:chartTrackingRefBased/>
  <w15:docId w15:val="{57053E0B-5EB8-41B2-AE1E-139E15C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2020-04-22T05:16:00Z</dcterms:created>
  <dcterms:modified xsi:type="dcterms:W3CDTF">2020-04-22T05:50:00Z</dcterms:modified>
</cp:coreProperties>
</file>