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C5" w:rsidRDefault="003D2D61">
      <w:r>
        <w:t>8A KEMIJA 7</w:t>
      </w:r>
      <w:r w:rsidR="00440FA6">
        <w:t>.5.</w:t>
      </w:r>
    </w:p>
    <w:p w:rsidR="00440FA6" w:rsidRDefault="00440FA6">
      <w:r>
        <w:t>ROK ZA ZADAĆU 11.5. DO 17 SATI</w:t>
      </w:r>
    </w:p>
    <w:p w:rsidR="00440FA6" w:rsidRDefault="00440FA6">
      <w:r>
        <w:t>PONOVIMO SOLI (MOLIM U WORDU ILI JASNO,ČITKO )</w:t>
      </w:r>
    </w:p>
    <w:p w:rsidR="00440FA6" w:rsidRDefault="00440FA6">
      <w:r>
        <w:t>NAPIŠI KEMIJSKE JEDNADŽBE I IMENUJ SOLI</w:t>
      </w:r>
      <w:r w:rsidR="008305F0">
        <w:t>-ovo šaljete meni</w:t>
      </w:r>
      <w:bookmarkStart w:id="0" w:name="_GoBack"/>
      <w:bookmarkEnd w:id="0"/>
    </w:p>
    <w:p w:rsidR="00440FA6" w:rsidRDefault="00440FA6"/>
    <w:p w:rsidR="00440FA6" w:rsidRDefault="00440FA6">
      <w:r>
        <w:t>1.KALIJEV HIDROKSID I SULFATNA KISELINA</w:t>
      </w:r>
    </w:p>
    <w:p w:rsidR="00440FA6" w:rsidRDefault="00440FA6">
      <w:r>
        <w:t>2.NATRIJEV HIDROKSID I FOSFATNA KISELINA</w:t>
      </w:r>
    </w:p>
    <w:p w:rsidR="00440FA6" w:rsidRDefault="00440FA6">
      <w:r>
        <w:t>3.MAGNEZIJEV OKSID I UGLJIČNA KISELINA</w:t>
      </w:r>
    </w:p>
    <w:p w:rsidR="00440FA6" w:rsidRDefault="00440FA6">
      <w:r>
        <w:t>4.NATRIJEV HIDROKSID I NITRATNA KISELINA</w:t>
      </w:r>
    </w:p>
    <w:p w:rsidR="00440FA6" w:rsidRDefault="00440FA6">
      <w:r>
        <w:t>5.KALCIJEV OKSID I SULFITNA KISELINA</w:t>
      </w:r>
    </w:p>
    <w:p w:rsidR="00440FA6" w:rsidRDefault="00440FA6"/>
    <w:p w:rsidR="00440FA6" w:rsidRDefault="00440FA6">
      <w:r>
        <w:t>RADNA BILJEŽNICA STRANA 48.-50.</w:t>
      </w:r>
    </w:p>
    <w:p w:rsidR="00440FA6" w:rsidRDefault="00440FA6">
      <w:r>
        <w:t>PROVJERITE SE,TKO ŽELI MOŽE POSLATI NA UVID,ALI NISTE OBVEZNI!</w:t>
      </w:r>
    </w:p>
    <w:p w:rsidR="00440FA6" w:rsidRDefault="00440FA6"/>
    <w:sectPr w:rsidR="0044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6"/>
    <w:rsid w:val="003D2D61"/>
    <w:rsid w:val="00440FA6"/>
    <w:rsid w:val="005431C5"/>
    <w:rsid w:val="0083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1D545-B174-435C-920A-C82552A5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6</cp:revision>
  <dcterms:created xsi:type="dcterms:W3CDTF">2020-05-02T15:50:00Z</dcterms:created>
  <dcterms:modified xsi:type="dcterms:W3CDTF">2020-05-05T17:33:00Z</dcterms:modified>
</cp:coreProperties>
</file>